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Method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>ology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Results and discussion</w:t>
      </w:r>
    </w:p>
    <w:p w:rsidR="00D460BF" w:rsidRPr="00726A83" w:rsidRDefault="00D460BF" w:rsidP="00D460BF">
      <w:pPr>
        <w:ind w:firstLine="454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Conclusions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</w:p>
    <w:p w:rsidR="00D460BF" w:rsidRPr="00726A83" w:rsidRDefault="00D460BF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color w:val="FF0000"/>
          <w:sz w:val="24"/>
          <w:szCs w:val="24"/>
        </w:rPr>
        <w:t>Text</w:t>
      </w:r>
      <w:r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F6140B" w:rsidRPr="00726A83" w:rsidRDefault="00F6140B" w:rsidP="00F6140B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ind w:left="510" w:hanging="51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References</w:t>
      </w:r>
      <w:r w:rsidR="007C3CF6"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="007C3CF6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C3CF6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APA </w:t>
      </w:r>
      <w:r w:rsidR="007F6EB4">
        <w:rPr>
          <w:rFonts w:ascii="Times New Roman" w:hAnsi="Times New Roman" w:cs="Times New Roman"/>
          <w:sz w:val="24"/>
          <w:szCs w:val="24"/>
        </w:rPr>
        <w:t>7</w:t>
      </w:r>
      <w:r w:rsidR="0075770E" w:rsidRPr="00726A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5770E" w:rsidRPr="00726A83">
        <w:rPr>
          <w:rFonts w:ascii="Times New Roman" w:hAnsi="Times New Roman" w:cs="Times New Roman"/>
          <w:sz w:val="24"/>
          <w:szCs w:val="24"/>
        </w:rPr>
        <w:t xml:space="preserve"> edition</w:t>
      </w:r>
      <w:bookmarkStart w:id="0" w:name="_GoBack"/>
      <w:bookmarkEnd w:id="0"/>
    </w:p>
    <w:p w:rsidR="00270018" w:rsidRPr="00726A83" w:rsidRDefault="00D3783F" w:rsidP="00D460BF">
      <w:pPr>
        <w:ind w:left="454" w:hanging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ab/>
      </w:r>
      <w:r w:rsidR="0075770E" w:rsidRPr="00726A83">
        <w:rPr>
          <w:rFonts w:ascii="Times New Roman" w:hAnsi="Times New Roman" w:cs="Times New Roman"/>
          <w:sz w:val="24"/>
          <w:szCs w:val="24"/>
        </w:rPr>
        <w:t>10 - 20 references</w:t>
      </w:r>
    </w:p>
    <w:p w:rsidR="003525A3" w:rsidRPr="00726A83" w:rsidRDefault="003525A3" w:rsidP="00FE430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default" r:id="rId10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0A6950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5870CC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306.2pt;margin-top:3pt;width:197.25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Conference in Management</w:t>
                </w:r>
                <w:r w:rsidR="000A695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: </w:t>
                </w:r>
                <w:r w:rsidR="005870CC" w:rsidRPr="005870CC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Summer 2023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      </w:t>
    </w:r>
    <w:r w:rsidR="000A6950">
      <w:rPr>
        <w:rFonts w:ascii="Times New Roman" w:hAnsi="Times New Roman" w:cs="Times New Roman"/>
        <w:sz w:val="20"/>
        <w:szCs w:val="20"/>
      </w:rPr>
      <w:t xml:space="preserve">Conference in Management: </w:t>
    </w:r>
    <w:r w:rsidR="005870CC" w:rsidRPr="005870CC">
      <w:rPr>
        <w:rFonts w:ascii="Times New Roman" w:hAnsi="Times New Roman" w:cs="Times New Roman"/>
        <w:sz w:val="20"/>
        <w:szCs w:val="20"/>
      </w:rPr>
      <w:t>Summer 2023</w:t>
    </w:r>
  </w:p>
  <w:p w:rsidR="003F1BC8" w:rsidRPr="006F6268" w:rsidRDefault="005870CC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950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4266F"/>
    <w:rsid w:val="005430C6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0CC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/>
    <o:shapelayout v:ext="edit">
      <o:idmap v:ext="edit" data="1"/>
    </o:shapelayout>
  </w:shapeDefaults>
  <w:decimalSymbol w:val="."/>
  <w:listSeparator w:val=",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26F08-EF0F-4648-ACDE-B82CF699F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1606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20</cp:revision>
  <cp:lastPrinted>2011-11-08T01:59:00Z</cp:lastPrinted>
  <dcterms:created xsi:type="dcterms:W3CDTF">2015-12-29T07:34:00Z</dcterms:created>
  <dcterms:modified xsi:type="dcterms:W3CDTF">2023-03-02T05:15:00Z</dcterms:modified>
</cp:coreProperties>
</file>